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2E553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beforeAutospacing="0" w:afterAutospacing="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：</w:t>
      </w:r>
    </w:p>
    <w:p w14:paraId="326186F2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beforeAutospacing="0" w:afterAutospacing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ascii="方正小标宋_GBK" w:hAnsi="方正小标宋_GBK" w:eastAsia="方正小标宋_GBK" w:cs="方正小标宋_GBK"/>
          <w:b w:val="0"/>
          <w:bCs w:val="0"/>
          <w:sz w:val="44"/>
          <w:szCs w:val="44"/>
        </w:rPr>
        <w:t>安徽省高校教师赛事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AI+</w:t>
      </w:r>
      <w:r>
        <w:rPr>
          <w:rFonts w:ascii="方正小标宋_GBK" w:hAnsi="方正小标宋_GBK" w:eastAsia="方正小标宋_GBK" w:cs="方正小标宋_GBK"/>
          <w:b w:val="0"/>
          <w:bCs w:val="0"/>
          <w:sz w:val="44"/>
          <w:szCs w:val="44"/>
        </w:rPr>
        <w:t>课程思政案例汇总表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横向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）</w:t>
      </w:r>
    </w:p>
    <w:p w14:paraId="215CACE7">
      <w:pPr>
        <w:rPr>
          <w:rFonts w:hint="eastAsia"/>
          <w:b/>
          <w:bCs/>
          <w:sz w:val="24"/>
          <w:lang w:val="en-US" w:eastAsia="zh-CN"/>
        </w:rPr>
      </w:pPr>
    </w:p>
    <w:p w14:paraId="2867A9A3">
      <w:pPr>
        <w:spacing w:after="157" w:afterLines="50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高校名称（盖章）                           填表人：                  联系电话                     年     月    日</w:t>
      </w:r>
    </w:p>
    <w:tbl>
      <w:tblPr>
        <w:tblStyle w:val="3"/>
        <w:tblW w:w="1449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0"/>
        <w:gridCol w:w="2545"/>
        <w:gridCol w:w="2130"/>
        <w:gridCol w:w="1795"/>
        <w:gridCol w:w="2425"/>
        <w:gridCol w:w="2086"/>
        <w:gridCol w:w="1307"/>
        <w:gridCol w:w="1382"/>
      </w:tblGrid>
      <w:tr w14:paraId="36483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  <w:tblHeader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5C8B5F7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20D70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案例名称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CA2DD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负责人姓名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607B1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负责人职称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4B8A9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赛事名称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E427C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主办单位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22876F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赛事级别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08CFC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奖项等级</w:t>
            </w:r>
          </w:p>
        </w:tc>
      </w:tr>
      <w:tr w14:paraId="5ED70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FF69B4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AD7447D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B49659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69EEC1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009C3AF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7180126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628C118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31C31A7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36F2E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0097BDE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546FB2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4BDAB17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D449B8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EA3272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A3D212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AE595E1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822719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5E03C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6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AE5AE0F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4EC36F1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3A476A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90B6B6A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EC01F8B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449A8CF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2139B91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B0638B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6CA28DF9">
      <w:pPr>
        <w:rPr>
          <w:rFonts w:hint="eastAsia"/>
          <w:lang w:val="en-US" w:eastAsia="zh-CN"/>
        </w:rPr>
      </w:pPr>
    </w:p>
    <w:p w14:paraId="6CA52683">
      <w:bookmarkStart w:id="0" w:name="_GoBack"/>
      <w:bookmarkEnd w:id="0"/>
    </w:p>
    <w:sectPr>
      <w:pgSz w:w="16838" w:h="11906" w:orient="landscape"/>
      <w:pgMar w:top="1417" w:right="1440" w:bottom="1417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77806"/>
    <w:rsid w:val="1C37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2025-12-01T00:41:00Z</dcterms:created>
  <dc:creator>糕点。</dc:creator>
  <cp:lastModifiedBy>糕点。</cp:lastModifiedBy>
  <dcterms:modified xsi:type="dcterms:W3CDTF">2025-12-01T00:41:39Z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C1B277DACF2B4D34A412668557CC5118_11</vt:lpwstr>
  </property>
  <property fmtid="{D5CDD505-2E9C-101B-9397-08002B2CF9AE}" pid="4" name="KSOTemplateDocerSaveRecord">
    <vt:lpwstr>eyJoZGlkIjoiMjhhMGE2ODljYzY2MzFjNDI1MzBhYjNhZGZjZjdiYzIiLCJ1c2VySWQiOiI0NzkwODQwMTQifQ==</vt:lpwstr>
  </property>
</Properties>
</file>